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9D1" w:rsidRPr="00181627" w:rsidRDefault="00181627">
      <w:pPr>
        <w:rPr>
          <w:b/>
          <w:sz w:val="28"/>
        </w:rPr>
      </w:pPr>
      <w:r w:rsidRPr="00181627">
        <w:rPr>
          <w:b/>
          <w:sz w:val="28"/>
        </w:rPr>
        <w:t xml:space="preserve">Les sites actuels : </w:t>
      </w:r>
    </w:p>
    <w:p w:rsidR="00181627" w:rsidRPr="00181627" w:rsidRDefault="00A43192" w:rsidP="00181627">
      <w:hyperlink r:id="rId4" w:history="1">
        <w:r w:rsidR="00181627" w:rsidRPr="00181627">
          <w:rPr>
            <w:rStyle w:val="Lienhypertexte"/>
          </w:rPr>
          <w:t>https://fiducial-real-estate.fr/</w:t>
        </w:r>
      </w:hyperlink>
    </w:p>
    <w:p w:rsidR="00181627" w:rsidRPr="00181627" w:rsidRDefault="00A43192" w:rsidP="00181627">
      <w:hyperlink r:id="rId5" w:history="1">
        <w:r w:rsidR="00181627" w:rsidRPr="00181627">
          <w:rPr>
            <w:rStyle w:val="Lienhypertexte"/>
          </w:rPr>
          <w:t>https://investisseurs.fiducial-office-solutions.fr/</w:t>
        </w:r>
      </w:hyperlink>
      <w:r w:rsidR="00181627" w:rsidRPr="00181627">
        <w:t xml:space="preserve"> </w:t>
      </w:r>
    </w:p>
    <w:p w:rsidR="00181627" w:rsidRDefault="00181627"/>
    <w:p w:rsidR="00181627" w:rsidRPr="00181627" w:rsidRDefault="00181627">
      <w:pPr>
        <w:rPr>
          <w:b/>
          <w:sz w:val="28"/>
        </w:rPr>
      </w:pPr>
      <w:r w:rsidRPr="00181627">
        <w:rPr>
          <w:b/>
          <w:sz w:val="28"/>
        </w:rPr>
        <w:t xml:space="preserve">Accès BO : </w:t>
      </w:r>
    </w:p>
    <w:p w:rsidR="00181627" w:rsidRDefault="00181627" w:rsidP="00181627">
      <w:r w:rsidRPr="00181627">
        <w:rPr>
          <w:b/>
          <w:bCs/>
        </w:rPr>
        <w:t>FOS</w:t>
      </w:r>
    </w:p>
    <w:p w:rsidR="00181627" w:rsidRDefault="00181627" w:rsidP="00181627">
      <w:r w:rsidRPr="00181627">
        <w:t xml:space="preserve">BO : </w:t>
      </w:r>
      <w:hyperlink r:id="rId6" w:history="1">
        <w:r w:rsidRPr="00B3688A">
          <w:rPr>
            <w:rStyle w:val="Lienhypertexte"/>
          </w:rPr>
          <w:t>https://investisseurs.fiducial-office-solutions.fr/bo_comfin</w:t>
        </w:r>
      </w:hyperlink>
    </w:p>
    <w:p w:rsidR="00181627" w:rsidRPr="00181627" w:rsidRDefault="00181627" w:rsidP="00181627">
      <w:proofErr w:type="spellStart"/>
      <w:proofErr w:type="gramStart"/>
      <w:r w:rsidRPr="00181627">
        <w:t>n.crozet</w:t>
      </w:r>
      <w:proofErr w:type="spellEnd"/>
      <w:proofErr w:type="gramEnd"/>
      <w:r w:rsidRPr="00181627">
        <w:t xml:space="preserve"> / fiducial2015</w:t>
      </w:r>
    </w:p>
    <w:p w:rsidR="00181627" w:rsidRPr="00181627" w:rsidRDefault="00181627" w:rsidP="00181627">
      <w:r w:rsidRPr="00181627">
        <w:rPr>
          <w:b/>
          <w:bCs/>
        </w:rPr>
        <w:t>FRE</w:t>
      </w:r>
    </w:p>
    <w:p w:rsidR="00181627" w:rsidRPr="00181627" w:rsidRDefault="00181627" w:rsidP="00181627">
      <w:r w:rsidRPr="00181627">
        <w:t xml:space="preserve">FRE : </w:t>
      </w:r>
      <w:hyperlink r:id="rId7" w:history="1">
        <w:r w:rsidRPr="00181627">
          <w:rPr>
            <w:rStyle w:val="Lienhypertexte"/>
          </w:rPr>
          <w:t>https://cfr-recette.fiducial.fr/</w:t>
        </w:r>
      </w:hyperlink>
      <w:r w:rsidRPr="00181627">
        <w:br/>
        <w:t xml:space="preserve">BO :  </w:t>
      </w:r>
      <w:proofErr w:type="spellStart"/>
      <w:r w:rsidRPr="00181627">
        <w:t>n.crozet</w:t>
      </w:r>
      <w:proofErr w:type="spellEnd"/>
      <w:r w:rsidRPr="00181627">
        <w:t xml:space="preserve"> / _jm5Vm3Tu8{8Z? </w:t>
      </w:r>
    </w:p>
    <w:p w:rsidR="00181627" w:rsidRDefault="00181627"/>
    <w:p w:rsidR="00181627" w:rsidRPr="00181627" w:rsidRDefault="00181627" w:rsidP="00181627">
      <w:r w:rsidRPr="00181627">
        <w:rPr>
          <w:b/>
          <w:sz w:val="28"/>
        </w:rPr>
        <w:t>BO recette :</w:t>
      </w:r>
      <w:r w:rsidRPr="00181627">
        <w:rPr>
          <w:sz w:val="28"/>
        </w:rPr>
        <w:t xml:space="preserve"> </w:t>
      </w:r>
      <w:r w:rsidRPr="00181627">
        <w:br/>
        <w:t xml:space="preserve">FOS : </w:t>
      </w:r>
      <w:hyperlink r:id="rId8" w:history="1">
        <w:r w:rsidRPr="00181627">
          <w:rPr>
            <w:rStyle w:val="Lienhypertexte"/>
          </w:rPr>
          <w:t>https://cff-recette.fiducial-office-solutions.fr/</w:t>
        </w:r>
      </w:hyperlink>
      <w:r w:rsidRPr="00181627">
        <w:br/>
        <w:t xml:space="preserve">BO : </w:t>
      </w:r>
      <w:proofErr w:type="spellStart"/>
      <w:r w:rsidRPr="00181627">
        <w:t>n.crozet</w:t>
      </w:r>
      <w:proofErr w:type="spellEnd"/>
      <w:r w:rsidRPr="00181627">
        <w:t xml:space="preserve"> / xUS5y.2@K9mx)8</w:t>
      </w:r>
      <w:r w:rsidRPr="00181627">
        <w:br/>
      </w:r>
      <w:r w:rsidRPr="00181627">
        <w:br/>
        <w:t xml:space="preserve">FRE : </w:t>
      </w:r>
      <w:hyperlink r:id="rId9" w:history="1">
        <w:r w:rsidRPr="00181627">
          <w:rPr>
            <w:rStyle w:val="Lienhypertexte"/>
          </w:rPr>
          <w:t>https://cfr-recette.fiducial.fr/</w:t>
        </w:r>
      </w:hyperlink>
      <w:r w:rsidRPr="00181627">
        <w:br/>
        <w:t xml:space="preserve">BO :  </w:t>
      </w:r>
      <w:proofErr w:type="spellStart"/>
      <w:r w:rsidRPr="00181627">
        <w:t>n.crozet</w:t>
      </w:r>
      <w:proofErr w:type="spellEnd"/>
      <w:r w:rsidRPr="00181627">
        <w:t xml:space="preserve"> / _jm5Vm3Tu8{8Z? </w:t>
      </w:r>
    </w:p>
    <w:p w:rsidR="00181627" w:rsidRDefault="00181627"/>
    <w:p w:rsidR="00A43192" w:rsidRDefault="00A43192"/>
    <w:p w:rsidR="00A43192" w:rsidRDefault="00A43192" w:rsidP="00A43192">
      <w:proofErr w:type="spellStart"/>
      <w:proofErr w:type="gramStart"/>
      <w:r>
        <w:t>g.dhonneur</w:t>
      </w:r>
      <w:proofErr w:type="spellEnd"/>
      <w:proofErr w:type="gramEnd"/>
    </w:p>
    <w:p w:rsidR="00A43192" w:rsidRDefault="00A43192" w:rsidP="00A43192">
      <w:r>
        <w:t xml:space="preserve">MDP : </w:t>
      </w:r>
    </w:p>
    <w:p w:rsidR="00A43192" w:rsidRDefault="00A43192" w:rsidP="00A43192">
      <w:r w:rsidRPr="00A843D7">
        <w:t>PSB : 4X</w:t>
      </w:r>
      <w:proofErr w:type="gramStart"/>
      <w:r w:rsidRPr="00A843D7">
        <w:t>$?ag</w:t>
      </w:r>
      <w:proofErr w:type="gramEnd"/>
      <w:r w:rsidRPr="00A843D7">
        <w:t xml:space="preserve">2^kT63Wn </w:t>
      </w:r>
    </w:p>
    <w:p w:rsidR="00A43192" w:rsidRDefault="00A43192" w:rsidP="00A43192">
      <w:r w:rsidRPr="00A843D7">
        <w:t>CFF : 2%5bQa56xB#</w:t>
      </w:r>
      <w:proofErr w:type="gramStart"/>
      <w:r w:rsidRPr="00A843D7">
        <w:t>S,b</w:t>
      </w:r>
      <w:proofErr w:type="gramEnd"/>
      <w:r w:rsidRPr="00A843D7">
        <w:t xml:space="preserve"> </w:t>
      </w:r>
    </w:p>
    <w:p w:rsidR="00A43192" w:rsidRDefault="00A43192" w:rsidP="00A43192">
      <w:hyperlink r:id="rId10" w:history="1">
        <w:r>
          <w:rPr>
            <w:rStyle w:val="Lienhypertexte"/>
          </w:rPr>
          <w:t>https://cfr-prod.fiducial.fr/admin/login</w:t>
        </w:r>
      </w:hyperlink>
    </w:p>
    <w:p w:rsidR="00A43192" w:rsidRDefault="00A43192" w:rsidP="00A43192">
      <w:r w:rsidRPr="00A843D7">
        <w:t>CFR : y39v3k=</w:t>
      </w:r>
      <w:proofErr w:type="gramStart"/>
      <w:r w:rsidRPr="00A843D7">
        <w:t>fMF!Z</w:t>
      </w:r>
      <w:proofErr w:type="gramEnd"/>
      <w:r w:rsidRPr="00A843D7">
        <w:t>$7</w:t>
      </w:r>
    </w:p>
    <w:p w:rsidR="00A43192" w:rsidRPr="00751DA5" w:rsidRDefault="00A43192" w:rsidP="00A43192">
      <w:hyperlink r:id="rId11" w:history="1">
        <w:r>
          <w:rPr>
            <w:rStyle w:val="Lienhypertexte"/>
          </w:rPr>
          <w:t>https://cff-prod.fiducial-office-solutions.fr/admin/login</w:t>
        </w:r>
      </w:hyperlink>
    </w:p>
    <w:p w:rsidR="00A43192" w:rsidRDefault="00A43192">
      <w:bookmarkStart w:id="0" w:name="_GoBack"/>
      <w:bookmarkEnd w:id="0"/>
    </w:p>
    <w:sectPr w:rsidR="00A431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627"/>
    <w:rsid w:val="00181627"/>
    <w:rsid w:val="00970F26"/>
    <w:rsid w:val="009859D1"/>
    <w:rsid w:val="00A43192"/>
    <w:rsid w:val="00CD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2ED3E"/>
  <w15:chartTrackingRefBased/>
  <w15:docId w15:val="{5F2904BE-299A-4D04-B399-1278EA55A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816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ff-recette.fiducial-office-solutions.fr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fr-recette.fiducial.fr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estisseurs.fiducial-office-solutions.fr/bo_comfin" TargetMode="External"/><Relationship Id="rId11" Type="http://schemas.openxmlformats.org/officeDocument/2006/relationships/hyperlink" Target="https://cff-prod.fiducial-office-solutions.fr/admin/login" TargetMode="External"/><Relationship Id="rId5" Type="http://schemas.openxmlformats.org/officeDocument/2006/relationships/hyperlink" Target="https://investisseurs.fiducial-office-solutions.fr/" TargetMode="External"/><Relationship Id="rId10" Type="http://schemas.openxmlformats.org/officeDocument/2006/relationships/hyperlink" Target="https://cfr-prod.fiducial.fr/admin/login" TargetMode="External"/><Relationship Id="rId4" Type="http://schemas.openxmlformats.org/officeDocument/2006/relationships/hyperlink" Target="https://fiducial-real-estate.fr/" TargetMode="External"/><Relationship Id="rId9" Type="http://schemas.openxmlformats.org/officeDocument/2006/relationships/hyperlink" Target="https://cfr-recette.fiducial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FIDUCIAL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DHONNEUR</dc:creator>
  <cp:keywords/>
  <dc:description/>
  <cp:lastModifiedBy>Gabriel DHONNEUR</cp:lastModifiedBy>
  <cp:revision>3</cp:revision>
  <dcterms:created xsi:type="dcterms:W3CDTF">2025-02-17T08:40:00Z</dcterms:created>
  <dcterms:modified xsi:type="dcterms:W3CDTF">2025-02-18T16:56:00Z</dcterms:modified>
</cp:coreProperties>
</file>